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7E908C0C" w:rsidR="00F570DA" w:rsidRPr="005E04AE" w:rsidRDefault="0017219B" w:rsidP="00F570DA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2634AE41" wp14:editId="7125D4DB">
            <wp:simplePos x="0" y="0"/>
            <wp:positionH relativeFrom="margin">
              <wp:posOffset>5750560</wp:posOffset>
            </wp:positionH>
            <wp:positionV relativeFrom="paragraph">
              <wp:posOffset>0</wp:posOffset>
            </wp:positionV>
            <wp:extent cx="953135" cy="953135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47732DCD" wp14:editId="3734E916">
            <wp:simplePos x="0" y="0"/>
            <wp:positionH relativeFrom="column">
              <wp:posOffset>-8353</wp:posOffset>
            </wp:positionH>
            <wp:positionV relativeFrom="paragraph">
              <wp:posOffset>186</wp:posOffset>
            </wp:positionV>
            <wp:extent cx="791308" cy="817841"/>
            <wp:effectExtent l="0" t="0" r="0" b="0"/>
            <wp:wrapTight wrapText="bothSides">
              <wp:wrapPolygon edited="0">
                <wp:start x="0" y="0"/>
                <wp:lineTo x="0" y="21147"/>
                <wp:lineTo x="21149" y="21147"/>
                <wp:lineTo x="211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76" cy="8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60CBC570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20345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3.1 Week 5</w:t>
      </w:r>
    </w:p>
    <w:p w14:paraId="1B9B0E41" w14:textId="1A6A400B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79279725" w:rsidR="00F570DA" w:rsidRPr="005E04AE" w:rsidRDefault="0017219B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2C4F8D0C">
                <wp:simplePos x="0" y="0"/>
                <wp:positionH relativeFrom="column">
                  <wp:posOffset>5410835</wp:posOffset>
                </wp:positionH>
                <wp:positionV relativeFrom="paragraph">
                  <wp:posOffset>177507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4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35303CE5">
                <wp:simplePos x="0" y="0"/>
                <wp:positionH relativeFrom="column">
                  <wp:posOffset>-74295</wp:posOffset>
                </wp:positionH>
                <wp:positionV relativeFrom="paragraph">
                  <wp:posOffset>128075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10.1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3F21F8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2E2C46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4C0896E7" w:rsidR="00F570DA" w:rsidRPr="0020345C" w:rsidRDefault="008C27F4" w:rsidP="00F570DA">
                            <w:pPr>
                              <w:jc w:val="center"/>
                              <w:rPr>
                                <w:rFonts w:cs="Calibri"/>
                                <w:b/>
                                <w:szCs w:val="28"/>
                                <w:u w:val="single"/>
                                <w:lang w:val="fr-FR"/>
                              </w:rPr>
                            </w:pPr>
                            <w:hyperlink r:id="rId9" w:history="1">
                              <w:hyperlink r:id="rId10" w:history="1">
                                <w:hyperlink r:id="rId11" w:history="1">
                                  <w:r w:rsidR="00F570DA" w:rsidRPr="005F764C">
                                    <w:rPr>
                                      <w:rStyle w:val="Hyperlink"/>
                                      <w:b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55366079/year-8-german-term-31-week-5-flash-cards/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CL8X6PjAAAADwEAAA8A&#13;&#10;AAAAAAAAAAAAAAAAuAQAAGRycy9kb3ducmV2LnhtbFBLAQItABQABgAIAAAAIQCoHiRc+AAAAHUB&#13;&#10;AAAZAAAAAAAAAAAAAAAAAMgFAABkcnMvX3JlbHMvZTJvRG9jLnhtbC5yZWxzUEsFBgAAAAAFAAUA&#13;&#10;OgEAAPcGAAAAAA==&#13;&#10;" o:button="t" filled="f" stroked="f">
                <v:fill o:detectmouseclick="t"/>
                <v:textbox>
                  <w:txbxContent>
                    <w:p w14:paraId="78A31F65" w14:textId="4C0896E7" w:rsidR="00F570DA" w:rsidRPr="0020345C" w:rsidRDefault="008C27F4" w:rsidP="00F570DA">
                      <w:pPr>
                        <w:jc w:val="center"/>
                        <w:rPr>
                          <w:rFonts w:cs="Calibri"/>
                          <w:b/>
                          <w:szCs w:val="28"/>
                          <w:u w:val="single"/>
                          <w:lang w:val="fr-FR"/>
                        </w:rPr>
                      </w:pPr>
                      <w:hyperlink r:id="rId12" w:history="1">
                        <w:hyperlink r:id="rId13" w:history="1">
                          <w:hyperlink r:id="rId14" w:history="1">
                            <w:r w:rsidR="00F570DA" w:rsidRPr="005F764C">
                              <w:rPr>
                                <w:rStyle w:val="Hyperlink"/>
                                <w:b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85F15CD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5" w:history="1">
        <w:hyperlink r:id="rId16" w:history="1">
          <w:r w:rsidRPr="005F764C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224702AE" w:rsidR="00F570DA" w:rsidRPr="005E04AE" w:rsidRDefault="002E0C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193E9478" w:rsidR="00F570DA" w:rsidRPr="005E04AE" w:rsidRDefault="002E0C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10D28F78" w:rsidR="00F570DA" w:rsidRPr="005E04AE" w:rsidRDefault="002E0C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0B1F491" w:rsidR="00F570DA" w:rsidRPr="005E04AE" w:rsidRDefault="002E0C05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0C05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3CF573D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6916412C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5ECFE879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2E0C05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5F15F9F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55DD3E7A" w14:textId="7B6F6323" w:rsidR="002E0C05" w:rsidRPr="005E04AE" w:rsidRDefault="002E0C05" w:rsidP="002E0C0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23B2B07A" w14:textId="7B3B21D5" w:rsidR="002E0C05" w:rsidRPr="005E04AE" w:rsidRDefault="002E0C05" w:rsidP="002E0C0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FE0342C" w14:textId="6A711A75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  <w:lang w:eastAsia="en-GB"/>
        </w:rPr>
      </w:pPr>
      <w:r w:rsidRPr="00A03345">
        <w:rPr>
          <w:rFonts w:eastAsia="Times New Roman" w:cs="Arial"/>
          <w:b/>
          <w:bCs/>
          <w:color w:val="1F4E79" w:themeColor="accent1" w:themeShade="80"/>
          <w:lang w:eastAsia="en-GB"/>
        </w:rPr>
        <w:t>Part 3a)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5E5A8C47" w14:textId="77777777" w:rsidR="003D3B3A" w:rsidRPr="005E04AE" w:rsidRDefault="003D3B3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4A886858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922135" w:rsidRPr="0092213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der</w:t>
            </w:r>
            <w:r w:rsidR="0092213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22135" w:rsidRPr="0092213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Beruf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06E5E047" w:rsidR="00435E5A" w:rsidRDefault="00435E5A" w:rsidP="007B427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C20F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4C20FC">
              <w:rPr>
                <w:rFonts w:eastAsia="Times New Roman" w:cs="Arial"/>
                <w:b/>
                <w:color w:val="104F75"/>
                <w:lang w:val="es-CO" w:eastAsia="en-GB"/>
              </w:rPr>
              <w:t>Milliarde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55BD512C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596928EC" w:rsidR="00435E5A" w:rsidRPr="005E04AE" w:rsidRDefault="00493AB8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43AA8517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Dame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5399AD5" w:rsidR="00435E5A" w:rsidRDefault="004C20FC" w:rsidP="0092213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1D3B633E" w:rsidR="00435E5A" w:rsidRDefault="004C20FC" w:rsidP="007B427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23984D98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verdienen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797F334A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4FAE4E5F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2D7210E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A9F5066" w:rsidR="00435E5A" w:rsidRDefault="00435E5A" w:rsidP="00A26E9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4C20F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schützen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0383A31D" w:rsidR="00435E5A" w:rsidRDefault="00435E5A" w:rsidP="009325D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C20F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4C20FC">
              <w:rPr>
                <w:rFonts w:eastAsia="Times New Roman" w:cs="Arial"/>
                <w:b/>
                <w:color w:val="104F75"/>
                <w:lang w:val="es-CO" w:eastAsia="en-GB"/>
              </w:rPr>
              <w:t>Angriff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56239189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3CF07598" w:rsidR="00435E5A" w:rsidRPr="005024A5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00BF37D" w:rsidR="00435E5A" w:rsidRDefault="004C20FC" w:rsidP="001057B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1F40DDF6" w:rsidR="00435E5A" w:rsidRDefault="00F20F3B" w:rsidP="009325D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0B6DC42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49AFBC84" w:rsidR="00435E5A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wohin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2DFB017" w:rsidR="00435E5A" w:rsidRDefault="004C2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FE7BA13" w:rsidR="00435E5A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03345">
        <w:rPr>
          <w:rFonts w:eastAsia="Times New Roman" w:cs="Arial"/>
          <w:b/>
          <w:bCs/>
          <w:color w:val="1F4E79" w:themeColor="accent1" w:themeShade="80"/>
          <w:lang w:eastAsia="en-GB"/>
        </w:rPr>
        <w:t>Part 3b)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BD59221" w:rsidR="00435E5A" w:rsidRPr="00713965" w:rsidRDefault="00435E5A" w:rsidP="00EE5B0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EE5B0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 Sachen</w:t>
            </w:r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020F285B" w:rsidR="00435E5A" w:rsidRPr="00713965" w:rsidRDefault="00F20F3B" w:rsidP="00E9731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2192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C21922">
              <w:rPr>
                <w:rFonts w:eastAsia="Times New Roman" w:cs="Arial"/>
                <w:b/>
                <w:color w:val="104F75"/>
                <w:lang w:val="es-CO" w:eastAsia="en-GB"/>
              </w:rPr>
              <w:t>Raum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3AC2664" w:rsidR="00435E5A" w:rsidRDefault="00EE5B0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732545EA" w:rsidR="00435E5A" w:rsidRDefault="00F20F3B" w:rsidP="00E9731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Beruf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AB0FE0C" w:rsidR="00435E5A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Milliarde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7F573396" w:rsidR="00435E5A" w:rsidRDefault="00C219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4FED84D7" w:rsidR="00435E5A" w:rsidRDefault="00EE5B0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46121EB3" w:rsidR="00435E5A" w:rsidRDefault="00C2192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7243D89C" w:rsidR="00435E5A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2EA3D0F" w:rsidR="00435E5A" w:rsidRDefault="00C31B3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Zimmer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7EA0D951" w:rsidR="00435E5A" w:rsidRPr="00FC0558" w:rsidRDefault="00F20F3B" w:rsidP="003D3B3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="00435E5A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Unternehmen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7EB56921" w:rsidR="00435E5A" w:rsidRPr="00FC0558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r w:rsidR="00F20F3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F20F3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Geld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966E8A0" w:rsidR="00435E5A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EA4D249" w:rsidR="00435E5A" w:rsidRPr="009D115C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Monat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277809F" w:rsidR="00435E5A" w:rsidRPr="009D115C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49ABF49A" w:rsidR="00435E5A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C5B56A2" w:rsidR="00435E5A" w:rsidRPr="009D115C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689EDE4" w:rsidR="00435E5A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Euro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6FA8B75" w:rsidR="00435E5A" w:rsidRDefault="00F20F3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2C96D0D9" w:rsidR="00435E5A" w:rsidRDefault="00F20F3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465E8B16" w:rsidR="00F570DA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A03345">
        <w:rPr>
          <w:rFonts w:eastAsia="Times New Roman" w:cs="Arial"/>
          <w:b/>
          <w:bCs/>
          <w:color w:val="1F4E79" w:themeColor="accent1" w:themeShade="80"/>
          <w:lang w:eastAsia="en-GB"/>
        </w:rPr>
        <w:t>Part 3</w:t>
      </w:r>
      <w:r w:rsidR="00042C41">
        <w:rPr>
          <w:rFonts w:eastAsia="Times New Roman" w:cs="Arial"/>
          <w:b/>
          <w:bCs/>
          <w:color w:val="1F4E79" w:themeColor="accent1" w:themeShade="80"/>
          <w:lang w:eastAsia="en-GB"/>
        </w:rPr>
        <w:t>c</w:t>
      </w:r>
      <w:r w:rsidRPr="00A03345">
        <w:rPr>
          <w:rFonts w:eastAsia="Times New Roman" w:cs="Arial"/>
          <w:b/>
          <w:bCs/>
          <w:color w:val="1F4E79" w:themeColor="accent1" w:themeShade="80"/>
          <w:lang w:eastAsia="en-GB"/>
        </w:rPr>
        <w:t>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FC055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F764C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2FDB116" w:rsidR="00435E5A" w:rsidRPr="00FC0558" w:rsidRDefault="00435E5A" w:rsidP="00EB6C1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B6C16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EB6C1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>hänge</w:t>
            </w:r>
            <w:proofErr w:type="spellEnd"/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C0665F">
              <w:rPr>
                <w:rFonts w:eastAsia="Times New Roman" w:cs="Arial"/>
                <w:bCs/>
                <w:color w:val="104F75"/>
                <w:lang w:val="es-CO" w:eastAsia="en-GB"/>
              </w:rPr>
              <w:t>beste</w:t>
            </w:r>
            <w:proofErr w:type="spellEnd"/>
            <w:r w:rsid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Foto.</w:t>
            </w:r>
            <w:r w:rsidR="00EB6C1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3CC38559" w:rsidR="00435E5A" w:rsidRDefault="00435E5A" w:rsidP="008B07A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0665F">
              <w:rPr>
                <w:rFonts w:eastAsia="Times New Roman" w:cs="Arial"/>
                <w:color w:val="104F75"/>
                <w:lang w:val="es-CO" w:eastAsia="en-GB"/>
              </w:rPr>
              <w:t>Meine</w:t>
            </w:r>
            <w:proofErr w:type="spellEnd"/>
            <w:r w:rsidR="00C0665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C0665F" w:rsidRPr="00C0665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Daten</w:t>
            </w:r>
            <w:r w:rsidR="00C0665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0665F">
              <w:rPr>
                <w:rFonts w:eastAsia="Times New Roman" w:cs="Arial"/>
                <w:color w:val="104F75"/>
                <w:lang w:val="es-CO" w:eastAsia="en-GB"/>
              </w:rPr>
              <w:t>sind</w:t>
            </w:r>
            <w:proofErr w:type="spellEnd"/>
            <w:r w:rsidR="00C0665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0665F"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  <w:r w:rsidR="00C0665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0665F">
              <w:rPr>
                <w:rFonts w:eastAsia="Times New Roman" w:cs="Arial"/>
                <w:color w:val="104F75"/>
                <w:lang w:val="es-CO" w:eastAsia="en-GB"/>
              </w:rPr>
              <w:t>sicher</w:t>
            </w:r>
            <w:proofErr w:type="spellEnd"/>
            <w:r w:rsidR="00C0665F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654BAD3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verdiene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26146A3C" w:rsidR="00435E5A" w:rsidRDefault="00C0665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Sachen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30974D85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kaufe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437ACBE" w:rsidR="00435E5A" w:rsidRDefault="00C0665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2E746674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beschreibe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2659DBA9" w:rsidR="00435E5A" w:rsidRDefault="00C0665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60117E0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schreibe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3B219122" w:rsidR="00435E5A" w:rsidRDefault="00C0665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Fotos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F764C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2BB135E7" w:rsidR="00435E5A" w:rsidRDefault="00435E5A" w:rsidP="00353F3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Milliarde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Euro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is</w:t>
            </w:r>
            <w:r w:rsidR="00C0665F">
              <w:rPr>
                <w:rFonts w:eastAsia="Times New Roman" w:cs="Arial"/>
                <w:bCs/>
                <w:color w:val="104F75"/>
                <w:lang w:val="es-CO" w:eastAsia="en-GB"/>
              </w:rPr>
              <w:t>t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>mehr</w:t>
            </w:r>
            <w:proofErr w:type="spellEnd"/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als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Million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14FCC265" w:rsidR="00435E5A" w:rsidRDefault="00435E5A" w:rsidP="00F55A6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Laut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der Dame,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hängt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C0665F" w:rsidRPr="00C0665F">
              <w:rPr>
                <w:rFonts w:eastAsia="Times New Roman" w:cs="Arial"/>
                <w:b/>
                <w:color w:val="104F75"/>
                <w:lang w:val="es-CO" w:eastAsia="en-GB"/>
              </w:rPr>
              <w:t>Stoff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an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der </w:t>
            </w:r>
            <w:proofErr w:type="spellStart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Wand</w:t>
            </w:r>
            <w:proofErr w:type="spellEnd"/>
            <w:r w:rsidR="00C0665F" w:rsidRPr="00C0665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480B8DD7" w:rsidR="00435E5A" w:rsidRPr="003A119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billiger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8540B6F" w:rsidR="00435E5A" w:rsidRDefault="00C0665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54728BFC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22EB0C2E" w:rsidR="00435E5A" w:rsidRPr="005E04AE" w:rsidRDefault="00C0665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36FD6E0" w:rsidR="00435E5A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577E7898" w:rsidR="00435E5A" w:rsidRPr="005E04AE" w:rsidRDefault="00C0665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101E8DAD" w:rsidR="00435E5A" w:rsidRPr="00F40FB0" w:rsidRDefault="00C066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5A199DD4" w:rsidR="00435E5A" w:rsidRPr="005E04AE" w:rsidRDefault="00C21922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6BEEE893" w:rsidR="00435E5A" w:rsidRPr="005E04AE" w:rsidRDefault="00C0665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 Foto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3266B8" w14:textId="74C55690" w:rsidR="00F570DA" w:rsidRPr="005E04AE" w:rsidRDefault="00790416" w:rsidP="00F570DA">
      <w:pPr>
        <w:rPr>
          <w:rFonts w:eastAsia="Calibri" w:cs="Times New Roman"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7" w:history="1">
        <w:r w:rsidR="00F570DA"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2D93ED3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493AB8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8D468B6" w:rsidR="00435E5A" w:rsidRPr="00493AB8" w:rsidRDefault="00493AB8" w:rsidP="00435E5A">
            <w:pPr>
              <w:rPr>
                <w:rFonts w:eastAsia="Times New Roman" w:cs="Times New Roman"/>
                <w:bCs/>
              </w:rPr>
            </w:pPr>
            <w:r w:rsidRPr="00493AB8">
              <w:rPr>
                <w:rFonts w:eastAsia="Times New Roman" w:cs="Times New Roman"/>
                <w:bCs/>
              </w:rPr>
              <w:t>white</w:t>
            </w:r>
          </w:p>
        </w:tc>
        <w:tc>
          <w:tcPr>
            <w:tcW w:w="610" w:type="dxa"/>
            <w:vAlign w:val="center"/>
          </w:tcPr>
          <w:p w14:paraId="6288BA08" w14:textId="015AF793" w:rsidR="00435E5A" w:rsidRPr="00493AB8" w:rsidRDefault="00922135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3CC68032" w:rsidR="00435E5A" w:rsidRPr="00493AB8" w:rsidRDefault="00922135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neighbour</w:t>
            </w:r>
          </w:p>
        </w:tc>
      </w:tr>
      <w:tr w:rsidR="00435E5A" w:rsidRPr="00493AB8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735B3B6" w:rsidR="00435E5A" w:rsidRPr="00493AB8" w:rsidRDefault="00493AB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material, cloth</w:t>
            </w:r>
          </w:p>
        </w:tc>
        <w:tc>
          <w:tcPr>
            <w:tcW w:w="610" w:type="dxa"/>
            <w:vAlign w:val="center"/>
          </w:tcPr>
          <w:p w14:paraId="4239B1AD" w14:textId="20712770" w:rsidR="00435E5A" w:rsidRPr="00493AB8" w:rsidRDefault="00922135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523C1A5E" w:rsidR="00435E5A" w:rsidRPr="00493AB8" w:rsidRDefault="00493AB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photo</w:t>
            </w:r>
          </w:p>
        </w:tc>
      </w:tr>
      <w:tr w:rsidR="00435E5A" w:rsidRPr="00493AB8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812098A" w:rsidR="00435E5A" w:rsidRPr="00493AB8" w:rsidRDefault="00493AB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things</w:t>
            </w:r>
          </w:p>
        </w:tc>
        <w:tc>
          <w:tcPr>
            <w:tcW w:w="610" w:type="dxa"/>
            <w:vAlign w:val="center"/>
          </w:tcPr>
          <w:p w14:paraId="2C84CB70" w14:textId="7586C1CE" w:rsidR="00435E5A" w:rsidRPr="00493AB8" w:rsidRDefault="00922135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1E213F2A" w:rsidR="00435E5A" w:rsidRPr="00493AB8" w:rsidRDefault="00493AB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describe</w:t>
            </w:r>
          </w:p>
        </w:tc>
      </w:tr>
      <w:tr w:rsidR="00435E5A" w:rsidRPr="00493AB8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67C20254" w:rsidR="00435E5A" w:rsidRPr="00493AB8" w:rsidRDefault="00493AB8" w:rsidP="00435E5A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lady</w:t>
            </w:r>
          </w:p>
        </w:tc>
        <w:tc>
          <w:tcPr>
            <w:tcW w:w="610" w:type="dxa"/>
            <w:vAlign w:val="center"/>
          </w:tcPr>
          <w:p w14:paraId="438B5FC4" w14:textId="3CB26C51" w:rsidR="00435E5A" w:rsidRPr="00493AB8" w:rsidRDefault="00922135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74AE2BD4" w:rsidR="00435E5A" w:rsidRPr="00493AB8" w:rsidRDefault="00493AB8" w:rsidP="00435E5A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best</w:t>
            </w:r>
          </w:p>
        </w:tc>
      </w:tr>
      <w:tr w:rsidR="00435E5A" w:rsidRPr="00493AB8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6CFE2C9" w:rsidR="00435E5A" w:rsidRPr="00493AB8" w:rsidRDefault="00493AB8" w:rsidP="00435E5A">
            <w:pPr>
              <w:rPr>
                <w:rFonts w:eastAsia="Times New Roman" w:cs="Arial"/>
                <w:lang w:eastAsia="en-GB"/>
              </w:rPr>
            </w:pPr>
            <w:r w:rsidRPr="00493AB8">
              <w:rPr>
                <w:rFonts w:eastAsia="Times New Roman" w:cs="Arial"/>
                <w:lang w:eastAsia="en-GB"/>
              </w:rPr>
              <w:t>occupation, job</w:t>
            </w:r>
          </w:p>
        </w:tc>
        <w:tc>
          <w:tcPr>
            <w:tcW w:w="610" w:type="dxa"/>
            <w:vAlign w:val="center"/>
          </w:tcPr>
          <w:p w14:paraId="5E8A596D" w14:textId="1D6F242E" w:rsidR="00435E5A" w:rsidRPr="00493AB8" w:rsidRDefault="00922135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103BFD82" w:rsidR="00435E5A" w:rsidRPr="00493AB8" w:rsidRDefault="00493AB8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</w:t>
            </w:r>
          </w:p>
        </w:tc>
      </w:tr>
      <w:tr w:rsidR="00922135" w:rsidRPr="00493AB8" w14:paraId="6D00EA37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279B3DCD" w14:textId="2630E258" w:rsidR="00922135" w:rsidRDefault="00922135" w:rsidP="00435E5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99E9B66" w14:textId="3C672117" w:rsidR="00922135" w:rsidRPr="00493AB8" w:rsidRDefault="00922135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where…to</w:t>
            </w:r>
          </w:p>
        </w:tc>
        <w:tc>
          <w:tcPr>
            <w:tcW w:w="610" w:type="dxa"/>
            <w:vAlign w:val="center"/>
          </w:tcPr>
          <w:p w14:paraId="24BC4BD5" w14:textId="4BCBC417" w:rsidR="00922135" w:rsidRPr="00493AB8" w:rsidRDefault="00922135" w:rsidP="00435E5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66B5F18F" w14:textId="770F07FA" w:rsidR="00922135" w:rsidRDefault="00F660D9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[blank]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sectPr w:rsidR="00175567" w:rsidRPr="00175567" w:rsidSect="00A27D29">
      <w:headerReference w:type="default" r:id="rId18"/>
      <w:footerReference w:type="defaul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94B8" w14:textId="77777777" w:rsidR="008C27F4" w:rsidRDefault="008C27F4" w:rsidP="00180B91">
      <w:pPr>
        <w:spacing w:after="0" w:line="240" w:lineRule="auto"/>
      </w:pPr>
      <w:r>
        <w:separator/>
      </w:r>
    </w:p>
  </w:endnote>
  <w:endnote w:type="continuationSeparator" w:id="0">
    <w:p w14:paraId="507FAF17" w14:textId="77777777" w:rsidR="008C27F4" w:rsidRDefault="008C27F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3194" w14:textId="77777777" w:rsidR="008C27F4" w:rsidRDefault="008C27F4" w:rsidP="00180B91">
      <w:pPr>
        <w:spacing w:after="0" w:line="240" w:lineRule="auto"/>
      </w:pPr>
      <w:r>
        <w:separator/>
      </w:r>
    </w:p>
  </w:footnote>
  <w:footnote w:type="continuationSeparator" w:id="0">
    <w:p w14:paraId="23BA6D19" w14:textId="77777777" w:rsidR="008C27F4" w:rsidRDefault="008C27F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2C41"/>
    <w:rsid w:val="000A6575"/>
    <w:rsid w:val="001057BA"/>
    <w:rsid w:val="00144A69"/>
    <w:rsid w:val="0017219B"/>
    <w:rsid w:val="00173CBE"/>
    <w:rsid w:val="00175567"/>
    <w:rsid w:val="00180B91"/>
    <w:rsid w:val="0020345C"/>
    <w:rsid w:val="002E0C05"/>
    <w:rsid w:val="00353F34"/>
    <w:rsid w:val="003D3B3A"/>
    <w:rsid w:val="00435E5A"/>
    <w:rsid w:val="0049101D"/>
    <w:rsid w:val="00493AB8"/>
    <w:rsid w:val="004C20FC"/>
    <w:rsid w:val="005F764C"/>
    <w:rsid w:val="00666C57"/>
    <w:rsid w:val="00790416"/>
    <w:rsid w:val="007B427A"/>
    <w:rsid w:val="0082788E"/>
    <w:rsid w:val="008B07A0"/>
    <w:rsid w:val="008C27F4"/>
    <w:rsid w:val="00922135"/>
    <w:rsid w:val="009325D6"/>
    <w:rsid w:val="009A0D9F"/>
    <w:rsid w:val="009C67BF"/>
    <w:rsid w:val="00A03345"/>
    <w:rsid w:val="00A07ABB"/>
    <w:rsid w:val="00A26E94"/>
    <w:rsid w:val="00A27D29"/>
    <w:rsid w:val="00A34F95"/>
    <w:rsid w:val="00A842EA"/>
    <w:rsid w:val="00AE312B"/>
    <w:rsid w:val="00BD5CD0"/>
    <w:rsid w:val="00C0665F"/>
    <w:rsid w:val="00C21922"/>
    <w:rsid w:val="00C31B33"/>
    <w:rsid w:val="00C4499F"/>
    <w:rsid w:val="00D6520C"/>
    <w:rsid w:val="00DB1023"/>
    <w:rsid w:val="00E132E9"/>
    <w:rsid w:val="00E97318"/>
    <w:rsid w:val="00EB5357"/>
    <w:rsid w:val="00EB6C16"/>
    <w:rsid w:val="00EE5B08"/>
    <w:rsid w:val="00F20F3B"/>
    <w:rsid w:val="00F36C06"/>
    <w:rsid w:val="00F55A60"/>
    <w:rsid w:val="00F570DA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34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55366079/year-8-german-term-31-week-5-flash-cards/" TargetMode="External"/><Relationship Id="rId13" Type="http://schemas.openxmlformats.org/officeDocument/2006/relationships/hyperlink" Target="https://quizlet.com/gb/565302243/year-8-spanish-term-31-week-5-flash-card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quizlet.com/gb/555366079/year-8-german-term-31-week-5-flash-cards/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76_tN9r8DoYTaQlLyHx5BFGoQs-BqhtF/view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76_tN9r8DoYTaQlLyHx5BFGoQs-BqhtF/view?usp=sharing" TargetMode="External"/><Relationship Id="rId10" Type="http://schemas.openxmlformats.org/officeDocument/2006/relationships/hyperlink" Target="https://quizlet.com/gb/565302243/year-8-spanish-term-31-week-5-flash-cards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quizlet.com/gb/555366079/year-8-german-term-31-week-5-flash-cards/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2021-10-11T13:36:00Z</dcterms:created>
  <dcterms:modified xsi:type="dcterms:W3CDTF">2021-10-11T13:36:00Z</dcterms:modified>
</cp:coreProperties>
</file>